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2" w:rsidRPr="00741D07" w:rsidRDefault="00993502" w:rsidP="00993502">
      <w:pPr>
        <w:pStyle w:val="a3"/>
        <w:keepNext/>
        <w:rPr>
          <w:szCs w:val="28"/>
        </w:rPr>
      </w:pPr>
      <w:r w:rsidRPr="00741D07">
        <w:rPr>
          <w:szCs w:val="28"/>
        </w:rPr>
        <w:t>РОССИЙСКАЯ  ФЕДЕРАЦИЯ</w:t>
      </w:r>
    </w:p>
    <w:p w:rsidR="00993502" w:rsidRPr="00741D07" w:rsidRDefault="00C6269B" w:rsidP="00C6269B">
      <w:pPr>
        <w:pStyle w:val="a6"/>
        <w:keepNext/>
      </w:pPr>
      <w:r>
        <w:t xml:space="preserve">Каменское районное Собрание депутатов </w:t>
      </w:r>
      <w:r w:rsidR="00993502" w:rsidRPr="00741D07">
        <w:t>Алтайского края</w:t>
      </w:r>
    </w:p>
    <w:p w:rsidR="00993502" w:rsidRPr="00741D07" w:rsidRDefault="00993502" w:rsidP="00993502">
      <w:pPr>
        <w:pStyle w:val="a6"/>
        <w:keepNext/>
      </w:pPr>
    </w:p>
    <w:p w:rsidR="00C6269B" w:rsidRPr="00C6269B" w:rsidRDefault="00C6269B" w:rsidP="00C6269B">
      <w:pPr>
        <w:pStyle w:val="1"/>
        <w:rPr>
          <w:b/>
          <w:sz w:val="44"/>
          <w:szCs w:val="44"/>
        </w:rPr>
      </w:pPr>
      <w:proofErr w:type="gramStart"/>
      <w:r w:rsidRPr="00C6269B">
        <w:rPr>
          <w:b/>
          <w:sz w:val="44"/>
          <w:szCs w:val="44"/>
        </w:rPr>
        <w:t>Р</w:t>
      </w:r>
      <w:proofErr w:type="gramEnd"/>
      <w:r w:rsidRPr="00C6269B">
        <w:rPr>
          <w:b/>
          <w:sz w:val="44"/>
          <w:szCs w:val="44"/>
        </w:rPr>
        <w:t xml:space="preserve"> Е Ш Е Н И Е</w:t>
      </w:r>
    </w:p>
    <w:p w:rsidR="00993502" w:rsidRPr="00957137" w:rsidRDefault="00993502" w:rsidP="00993502">
      <w:pPr>
        <w:keepNext/>
        <w:ind w:hanging="284"/>
        <w:jc w:val="both"/>
        <w:rPr>
          <w:b/>
          <w:bCs/>
          <w:sz w:val="28"/>
          <w:szCs w:val="28"/>
        </w:rPr>
      </w:pPr>
    </w:p>
    <w:p w:rsidR="003325DC" w:rsidRDefault="003325DC" w:rsidP="00993502">
      <w:pPr>
        <w:keepNext/>
        <w:jc w:val="both"/>
        <w:rPr>
          <w:b/>
          <w:bCs/>
          <w:sz w:val="28"/>
          <w:szCs w:val="28"/>
        </w:rPr>
      </w:pPr>
    </w:p>
    <w:p w:rsidR="00993502" w:rsidRPr="00821B4D" w:rsidRDefault="003325DC" w:rsidP="00993502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01.03.</w:t>
      </w:r>
      <w:r w:rsidR="0031069D">
        <w:rPr>
          <w:b/>
          <w:bCs/>
          <w:sz w:val="28"/>
          <w:szCs w:val="28"/>
        </w:rPr>
        <w:t>2023</w:t>
      </w:r>
      <w:r w:rsidR="00993502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2</w:t>
      </w:r>
      <w:r w:rsidR="00993502" w:rsidRPr="00821B4D">
        <w:rPr>
          <w:b/>
          <w:bCs/>
          <w:sz w:val="28"/>
          <w:szCs w:val="28"/>
        </w:rPr>
        <w:t xml:space="preserve"> </w:t>
      </w:r>
      <w:r w:rsidR="00993502">
        <w:rPr>
          <w:b/>
          <w:bCs/>
          <w:sz w:val="28"/>
          <w:szCs w:val="28"/>
        </w:rPr>
        <w:t xml:space="preserve">           </w:t>
      </w:r>
      <w:r w:rsidR="00993502" w:rsidRPr="00821B4D">
        <w:rPr>
          <w:b/>
          <w:bCs/>
          <w:sz w:val="28"/>
          <w:szCs w:val="28"/>
        </w:rPr>
        <w:t xml:space="preserve">                        </w:t>
      </w:r>
      <w:r w:rsidR="00696F70">
        <w:rPr>
          <w:b/>
          <w:bCs/>
          <w:sz w:val="28"/>
          <w:szCs w:val="28"/>
        </w:rPr>
        <w:t xml:space="preserve">                      </w:t>
      </w:r>
      <w:r w:rsidR="00993502">
        <w:rPr>
          <w:b/>
          <w:bCs/>
          <w:sz w:val="28"/>
          <w:szCs w:val="28"/>
        </w:rPr>
        <w:t xml:space="preserve">   </w:t>
      </w:r>
      <w:r w:rsidR="00993502" w:rsidRPr="00821B4D">
        <w:rPr>
          <w:b/>
          <w:bCs/>
          <w:sz w:val="28"/>
          <w:szCs w:val="28"/>
        </w:rPr>
        <w:t>г. Камень – на – 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93502" w:rsidRPr="00E40401" w:rsidTr="009935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3502" w:rsidRPr="00E40401" w:rsidRDefault="00993502" w:rsidP="00993502">
            <w:pPr>
              <w:tabs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325DC" w:rsidRDefault="003325DC" w:rsidP="003325DC">
      <w:pPr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Каменского районного Собрания </w:t>
      </w:r>
    </w:p>
    <w:p w:rsidR="003325DC" w:rsidRDefault="003325DC" w:rsidP="003325DC">
      <w:pPr>
        <w:jc w:val="both"/>
        <w:rPr>
          <w:sz w:val="28"/>
        </w:rPr>
      </w:pPr>
      <w:r>
        <w:rPr>
          <w:sz w:val="28"/>
          <w:szCs w:val="28"/>
        </w:rPr>
        <w:t xml:space="preserve">депутатов Алтайского края </w:t>
      </w:r>
      <w:r>
        <w:rPr>
          <w:sz w:val="28"/>
        </w:rPr>
        <w:t xml:space="preserve">от 20.12.2022 № 68 </w:t>
      </w:r>
    </w:p>
    <w:p w:rsidR="003325DC" w:rsidRDefault="003325DC" w:rsidP="003325DC">
      <w:pPr>
        <w:jc w:val="both"/>
        <w:rPr>
          <w:sz w:val="28"/>
        </w:rPr>
      </w:pPr>
      <w:r>
        <w:rPr>
          <w:sz w:val="28"/>
        </w:rPr>
        <w:t xml:space="preserve">«Об утверждении Прогнозного плана приватизации имущества, </w:t>
      </w:r>
    </w:p>
    <w:p w:rsidR="003325DC" w:rsidRDefault="003325DC" w:rsidP="003325DC">
      <w:pPr>
        <w:jc w:val="both"/>
        <w:rPr>
          <w:sz w:val="28"/>
        </w:rPr>
      </w:pPr>
      <w:r>
        <w:rPr>
          <w:sz w:val="28"/>
        </w:rPr>
        <w:t xml:space="preserve">находящегося в собственности муниципального образования </w:t>
      </w:r>
    </w:p>
    <w:p w:rsidR="003325DC" w:rsidRDefault="003325DC" w:rsidP="003325DC">
      <w:pPr>
        <w:jc w:val="both"/>
        <w:rPr>
          <w:sz w:val="28"/>
        </w:rPr>
      </w:pPr>
      <w:r>
        <w:rPr>
          <w:sz w:val="28"/>
        </w:rPr>
        <w:t>Каменский район  Алтайского края на 2023 год».</w:t>
      </w:r>
    </w:p>
    <w:p w:rsidR="00E737E4" w:rsidRDefault="00E737E4" w:rsidP="00E737E4">
      <w:pPr>
        <w:jc w:val="both"/>
        <w:rPr>
          <w:sz w:val="28"/>
        </w:rPr>
      </w:pPr>
    </w:p>
    <w:p w:rsidR="00993502" w:rsidRDefault="00E737E4" w:rsidP="00E737E4">
      <w:pPr>
        <w:jc w:val="both"/>
        <w:rPr>
          <w:sz w:val="28"/>
        </w:rPr>
      </w:pPr>
      <w:r>
        <w:rPr>
          <w:sz w:val="28"/>
        </w:rPr>
        <w:tab/>
        <w:t>В соответствии со статьей 10 Федерального закона от 21.12.2001 № 178-ФЗ «О приватизации государственного и муниципального имущества», статьей 35 Федерального закона от 06.10.2003 № 131-ФЗ «Об общих принципах организации местного самоуправления в Р</w:t>
      </w:r>
      <w:r w:rsidR="00B147AF">
        <w:rPr>
          <w:sz w:val="28"/>
        </w:rPr>
        <w:t xml:space="preserve">оссийской Федерации», </w:t>
      </w:r>
      <w:r w:rsidR="00847B1F">
        <w:rPr>
          <w:sz w:val="28"/>
        </w:rPr>
        <w:t>Уставом</w:t>
      </w:r>
      <w:r>
        <w:rPr>
          <w:sz w:val="28"/>
        </w:rPr>
        <w:t xml:space="preserve"> муниципального образования </w:t>
      </w:r>
      <w:r w:rsidR="0031069D">
        <w:rPr>
          <w:sz w:val="28"/>
        </w:rPr>
        <w:t>Каменский район</w:t>
      </w:r>
      <w:r w:rsidR="00993502">
        <w:rPr>
          <w:sz w:val="28"/>
        </w:rPr>
        <w:t xml:space="preserve"> Алтайского края, </w:t>
      </w:r>
    </w:p>
    <w:p w:rsidR="003325DC" w:rsidRDefault="003325DC" w:rsidP="00C6269B">
      <w:pPr>
        <w:jc w:val="both"/>
        <w:rPr>
          <w:sz w:val="28"/>
        </w:rPr>
      </w:pPr>
    </w:p>
    <w:p w:rsidR="00C6269B" w:rsidRPr="005A4282" w:rsidRDefault="003325DC" w:rsidP="00C6269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269B">
        <w:rPr>
          <w:sz w:val="28"/>
          <w:szCs w:val="28"/>
        </w:rPr>
        <w:t>айонное Собрание депутатов РЕШИЛО:</w:t>
      </w:r>
    </w:p>
    <w:p w:rsidR="00E737E4" w:rsidRDefault="00E737E4" w:rsidP="00E737E4">
      <w:pPr>
        <w:jc w:val="both"/>
        <w:rPr>
          <w:sz w:val="28"/>
        </w:rPr>
      </w:pPr>
    </w:p>
    <w:p w:rsidR="00E737E4" w:rsidRDefault="00B147AF" w:rsidP="00E737E4">
      <w:pPr>
        <w:jc w:val="both"/>
        <w:rPr>
          <w:sz w:val="28"/>
        </w:rPr>
      </w:pPr>
      <w:r>
        <w:rPr>
          <w:sz w:val="28"/>
        </w:rPr>
        <w:tab/>
        <w:t>1. Внести</w:t>
      </w:r>
      <w:r w:rsidR="00E737E4">
        <w:rPr>
          <w:sz w:val="28"/>
        </w:rPr>
        <w:t xml:space="preserve"> в Прогнозный план приватизации имущества, находящегося в собственности муниципального образования </w:t>
      </w:r>
      <w:r w:rsidR="00B005F3">
        <w:rPr>
          <w:sz w:val="28"/>
        </w:rPr>
        <w:t>Каменск</w:t>
      </w:r>
      <w:r w:rsidR="00C6269B">
        <w:rPr>
          <w:sz w:val="28"/>
        </w:rPr>
        <w:t>ий</w:t>
      </w:r>
      <w:r w:rsidR="00B005F3">
        <w:rPr>
          <w:sz w:val="28"/>
        </w:rPr>
        <w:t xml:space="preserve"> район </w:t>
      </w:r>
      <w:r>
        <w:rPr>
          <w:sz w:val="28"/>
        </w:rPr>
        <w:t>Алтайс</w:t>
      </w:r>
      <w:r w:rsidR="00C6269B">
        <w:rPr>
          <w:sz w:val="28"/>
        </w:rPr>
        <w:t>кого края на 2023</w:t>
      </w:r>
      <w:r w:rsidR="00E737E4">
        <w:rPr>
          <w:sz w:val="28"/>
        </w:rPr>
        <w:t xml:space="preserve"> год, утвержденный решение</w:t>
      </w:r>
      <w:r w:rsidR="00C450DF">
        <w:rPr>
          <w:sz w:val="28"/>
        </w:rPr>
        <w:t>м Каменск</w:t>
      </w:r>
      <w:r w:rsidR="00C6269B">
        <w:rPr>
          <w:sz w:val="28"/>
        </w:rPr>
        <w:t>им</w:t>
      </w:r>
      <w:r w:rsidR="00C450DF">
        <w:rPr>
          <w:sz w:val="28"/>
        </w:rPr>
        <w:t xml:space="preserve"> </w:t>
      </w:r>
      <w:r w:rsidR="00C6269B">
        <w:rPr>
          <w:sz w:val="28"/>
        </w:rPr>
        <w:t>районным Собранием депутатов</w:t>
      </w:r>
      <w:r w:rsidR="00B005F3">
        <w:rPr>
          <w:sz w:val="28"/>
        </w:rPr>
        <w:t xml:space="preserve"> Алтайского края</w:t>
      </w:r>
      <w:r w:rsidR="00C450DF">
        <w:rPr>
          <w:sz w:val="28"/>
        </w:rPr>
        <w:t xml:space="preserve"> от </w:t>
      </w:r>
      <w:r w:rsidR="00C6269B">
        <w:rPr>
          <w:sz w:val="28"/>
        </w:rPr>
        <w:t>20.12.2022 № 68</w:t>
      </w:r>
      <w:r>
        <w:rPr>
          <w:sz w:val="28"/>
        </w:rPr>
        <w:t xml:space="preserve">, </w:t>
      </w:r>
      <w:r w:rsidR="001E6528">
        <w:rPr>
          <w:sz w:val="28"/>
        </w:rPr>
        <w:t xml:space="preserve">следующие </w:t>
      </w:r>
      <w:r w:rsidR="005F462E">
        <w:rPr>
          <w:sz w:val="28"/>
        </w:rPr>
        <w:t>изменения</w:t>
      </w:r>
      <w:r>
        <w:rPr>
          <w:sz w:val="28"/>
        </w:rPr>
        <w:t>:</w:t>
      </w:r>
    </w:p>
    <w:p w:rsidR="002059DF" w:rsidRDefault="00B666AD" w:rsidP="00E737E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47B1F">
        <w:rPr>
          <w:sz w:val="28"/>
        </w:rPr>
        <w:t>пункт</w:t>
      </w:r>
      <w:r w:rsidR="001E6528">
        <w:rPr>
          <w:sz w:val="28"/>
        </w:rPr>
        <w:t>ы</w:t>
      </w:r>
      <w:r w:rsidR="00847B1F">
        <w:rPr>
          <w:sz w:val="28"/>
        </w:rPr>
        <w:t xml:space="preserve"> </w:t>
      </w:r>
      <w:r w:rsidR="00632E3D">
        <w:rPr>
          <w:sz w:val="28"/>
        </w:rPr>
        <w:t>7, 1</w:t>
      </w:r>
      <w:r w:rsidR="004F29AF">
        <w:rPr>
          <w:sz w:val="28"/>
        </w:rPr>
        <w:t>2</w:t>
      </w:r>
      <w:r w:rsidR="003B6653">
        <w:rPr>
          <w:sz w:val="28"/>
        </w:rPr>
        <w:t>, 1</w:t>
      </w:r>
      <w:r w:rsidR="004F29AF">
        <w:rPr>
          <w:sz w:val="28"/>
        </w:rPr>
        <w:t>3</w:t>
      </w:r>
      <w:r w:rsidR="001E6528">
        <w:rPr>
          <w:sz w:val="28"/>
        </w:rPr>
        <w:t xml:space="preserve"> исключить.</w:t>
      </w:r>
      <w:r w:rsidR="00D83C3E">
        <w:rPr>
          <w:sz w:val="28"/>
        </w:rPr>
        <w:t xml:space="preserve"> </w:t>
      </w:r>
      <w:r w:rsidR="00E737E4">
        <w:rPr>
          <w:sz w:val="28"/>
        </w:rPr>
        <w:tab/>
      </w:r>
    </w:p>
    <w:p w:rsidR="00E737E4" w:rsidRDefault="00E737E4" w:rsidP="002059D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F29AF" w:rsidRPr="005677B0">
        <w:rPr>
          <w:sz w:val="28"/>
          <w:szCs w:val="28"/>
        </w:rPr>
        <w:t xml:space="preserve">Опубликовать настоящее решение в </w:t>
      </w:r>
      <w:r w:rsidR="004F29AF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4F29AF" w:rsidRPr="005677B0"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="002059DF">
        <w:rPr>
          <w:sz w:val="28"/>
        </w:rPr>
        <w:t>.</w:t>
      </w:r>
    </w:p>
    <w:p w:rsidR="00D83C3E" w:rsidRDefault="00D83C3E" w:rsidP="00E737E4">
      <w:pPr>
        <w:jc w:val="both"/>
        <w:rPr>
          <w:sz w:val="28"/>
        </w:rPr>
      </w:pPr>
    </w:p>
    <w:p w:rsidR="004F29AF" w:rsidRDefault="004F29AF" w:rsidP="004F29A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4F29AF" w:rsidRPr="003B7A49" w:rsidRDefault="004F29AF" w:rsidP="004F29A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А.С. Марин                                </w:t>
      </w:r>
    </w:p>
    <w:p w:rsidR="002059DF" w:rsidRDefault="002059DF" w:rsidP="00E737E4">
      <w:pPr>
        <w:jc w:val="both"/>
        <w:rPr>
          <w:sz w:val="28"/>
        </w:rPr>
      </w:pPr>
    </w:p>
    <w:p w:rsidR="002059DF" w:rsidRDefault="002059DF" w:rsidP="00E737E4">
      <w:pPr>
        <w:jc w:val="both"/>
        <w:rPr>
          <w:sz w:val="28"/>
        </w:rPr>
      </w:pPr>
    </w:p>
    <w:p w:rsidR="002059DF" w:rsidRDefault="002059DF" w:rsidP="00E737E4">
      <w:pPr>
        <w:jc w:val="both"/>
        <w:rPr>
          <w:sz w:val="28"/>
        </w:rPr>
      </w:pPr>
    </w:p>
    <w:p w:rsidR="002059DF" w:rsidRDefault="002059DF" w:rsidP="00E737E4">
      <w:pPr>
        <w:jc w:val="both"/>
        <w:rPr>
          <w:sz w:val="28"/>
        </w:rPr>
      </w:pPr>
    </w:p>
    <w:p w:rsidR="002059DF" w:rsidRDefault="002059DF" w:rsidP="00E737E4">
      <w:pPr>
        <w:jc w:val="both"/>
        <w:rPr>
          <w:sz w:val="28"/>
        </w:rPr>
      </w:pPr>
    </w:p>
    <w:p w:rsidR="00AF66C0" w:rsidRPr="001E6528" w:rsidRDefault="00AF66C0" w:rsidP="001E6528">
      <w:pPr>
        <w:jc w:val="both"/>
        <w:rPr>
          <w:sz w:val="28"/>
        </w:rPr>
      </w:pPr>
    </w:p>
    <w:p w:rsidR="00AF66C0" w:rsidRDefault="00AF66C0" w:rsidP="00993502">
      <w:pPr>
        <w:jc w:val="center"/>
        <w:rPr>
          <w:sz w:val="28"/>
          <w:szCs w:val="28"/>
        </w:rPr>
      </w:pPr>
    </w:p>
    <w:sectPr w:rsidR="00AF66C0" w:rsidSect="00993502">
      <w:pgSz w:w="11906" w:h="16838"/>
      <w:pgMar w:top="107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C36"/>
    <w:rsid w:val="000022D3"/>
    <w:rsid w:val="0000718F"/>
    <w:rsid w:val="00011522"/>
    <w:rsid w:val="00014962"/>
    <w:rsid w:val="00014CCD"/>
    <w:rsid w:val="00026ABE"/>
    <w:rsid w:val="00031630"/>
    <w:rsid w:val="00036D00"/>
    <w:rsid w:val="0004531C"/>
    <w:rsid w:val="00050E11"/>
    <w:rsid w:val="000514D5"/>
    <w:rsid w:val="00057A2F"/>
    <w:rsid w:val="0006092B"/>
    <w:rsid w:val="00070A3A"/>
    <w:rsid w:val="0007537C"/>
    <w:rsid w:val="000859FF"/>
    <w:rsid w:val="0009443E"/>
    <w:rsid w:val="00095EE9"/>
    <w:rsid w:val="000A6D0E"/>
    <w:rsid w:val="000C2B9B"/>
    <w:rsid w:val="000C540E"/>
    <w:rsid w:val="000C5837"/>
    <w:rsid w:val="000E3CCF"/>
    <w:rsid w:val="000E5306"/>
    <w:rsid w:val="00101C7B"/>
    <w:rsid w:val="00103E39"/>
    <w:rsid w:val="00127CB2"/>
    <w:rsid w:val="00133D96"/>
    <w:rsid w:val="0014249A"/>
    <w:rsid w:val="00152B38"/>
    <w:rsid w:val="00161EBA"/>
    <w:rsid w:val="00166283"/>
    <w:rsid w:val="001727AC"/>
    <w:rsid w:val="00177697"/>
    <w:rsid w:val="00192404"/>
    <w:rsid w:val="00193CBC"/>
    <w:rsid w:val="0019554A"/>
    <w:rsid w:val="001A12D4"/>
    <w:rsid w:val="001A4BAA"/>
    <w:rsid w:val="001A65D9"/>
    <w:rsid w:val="001B2F4A"/>
    <w:rsid w:val="001B4D75"/>
    <w:rsid w:val="001C51E3"/>
    <w:rsid w:val="001C6B0B"/>
    <w:rsid w:val="001D3CB9"/>
    <w:rsid w:val="001E6528"/>
    <w:rsid w:val="001F2C3E"/>
    <w:rsid w:val="001F4992"/>
    <w:rsid w:val="001F5BED"/>
    <w:rsid w:val="001F5E97"/>
    <w:rsid w:val="00201722"/>
    <w:rsid w:val="002059DF"/>
    <w:rsid w:val="002152F3"/>
    <w:rsid w:val="0021649A"/>
    <w:rsid w:val="002350EC"/>
    <w:rsid w:val="002374B7"/>
    <w:rsid w:val="00256D7F"/>
    <w:rsid w:val="0026459A"/>
    <w:rsid w:val="002705B8"/>
    <w:rsid w:val="00274F41"/>
    <w:rsid w:val="00283F9A"/>
    <w:rsid w:val="00290037"/>
    <w:rsid w:val="00294249"/>
    <w:rsid w:val="002A0A0D"/>
    <w:rsid w:val="002A2888"/>
    <w:rsid w:val="002A3B4F"/>
    <w:rsid w:val="002B623F"/>
    <w:rsid w:val="002B694A"/>
    <w:rsid w:val="002C536D"/>
    <w:rsid w:val="002E0233"/>
    <w:rsid w:val="002E0A27"/>
    <w:rsid w:val="002E79EB"/>
    <w:rsid w:val="002F5B7B"/>
    <w:rsid w:val="0031069D"/>
    <w:rsid w:val="00310EAC"/>
    <w:rsid w:val="003214FC"/>
    <w:rsid w:val="003325DC"/>
    <w:rsid w:val="003451DD"/>
    <w:rsid w:val="00351777"/>
    <w:rsid w:val="00374383"/>
    <w:rsid w:val="003833EC"/>
    <w:rsid w:val="00396101"/>
    <w:rsid w:val="003B5105"/>
    <w:rsid w:val="003B6653"/>
    <w:rsid w:val="003C11B3"/>
    <w:rsid w:val="00405AB1"/>
    <w:rsid w:val="00407156"/>
    <w:rsid w:val="00411873"/>
    <w:rsid w:val="00426692"/>
    <w:rsid w:val="00430574"/>
    <w:rsid w:val="004369D0"/>
    <w:rsid w:val="004434D2"/>
    <w:rsid w:val="0044429F"/>
    <w:rsid w:val="0045006C"/>
    <w:rsid w:val="0045069A"/>
    <w:rsid w:val="004524CE"/>
    <w:rsid w:val="004545C8"/>
    <w:rsid w:val="00454A15"/>
    <w:rsid w:val="00455792"/>
    <w:rsid w:val="004562FF"/>
    <w:rsid w:val="00457CEF"/>
    <w:rsid w:val="0046452D"/>
    <w:rsid w:val="004663EC"/>
    <w:rsid w:val="00466D45"/>
    <w:rsid w:val="00474A88"/>
    <w:rsid w:val="004767AE"/>
    <w:rsid w:val="0049453E"/>
    <w:rsid w:val="004B06DD"/>
    <w:rsid w:val="004B3992"/>
    <w:rsid w:val="004C04E1"/>
    <w:rsid w:val="004C74B2"/>
    <w:rsid w:val="004D038B"/>
    <w:rsid w:val="004E515D"/>
    <w:rsid w:val="004F25D8"/>
    <w:rsid w:val="004F29AF"/>
    <w:rsid w:val="004F360D"/>
    <w:rsid w:val="00501F34"/>
    <w:rsid w:val="00504115"/>
    <w:rsid w:val="0054718D"/>
    <w:rsid w:val="00555F1C"/>
    <w:rsid w:val="00582616"/>
    <w:rsid w:val="005A3AB3"/>
    <w:rsid w:val="005A404F"/>
    <w:rsid w:val="005A5AFE"/>
    <w:rsid w:val="005B2D3A"/>
    <w:rsid w:val="005B61F1"/>
    <w:rsid w:val="005C2DBB"/>
    <w:rsid w:val="005F1139"/>
    <w:rsid w:val="005F462E"/>
    <w:rsid w:val="00632E3D"/>
    <w:rsid w:val="006340C2"/>
    <w:rsid w:val="00636E7E"/>
    <w:rsid w:val="00637767"/>
    <w:rsid w:val="006478B8"/>
    <w:rsid w:val="006617CE"/>
    <w:rsid w:val="00663E01"/>
    <w:rsid w:val="00664500"/>
    <w:rsid w:val="00671790"/>
    <w:rsid w:val="00673A84"/>
    <w:rsid w:val="00683EBF"/>
    <w:rsid w:val="006921C4"/>
    <w:rsid w:val="006968E6"/>
    <w:rsid w:val="00696F70"/>
    <w:rsid w:val="006A4D42"/>
    <w:rsid w:val="006C1913"/>
    <w:rsid w:val="006C429B"/>
    <w:rsid w:val="006E61E2"/>
    <w:rsid w:val="006F4E56"/>
    <w:rsid w:val="006F7BB8"/>
    <w:rsid w:val="00706E44"/>
    <w:rsid w:val="00714D86"/>
    <w:rsid w:val="007155C8"/>
    <w:rsid w:val="007226CF"/>
    <w:rsid w:val="00722A67"/>
    <w:rsid w:val="007237F6"/>
    <w:rsid w:val="00744835"/>
    <w:rsid w:val="00750C18"/>
    <w:rsid w:val="00782BFE"/>
    <w:rsid w:val="007A003B"/>
    <w:rsid w:val="007B36B6"/>
    <w:rsid w:val="007C0081"/>
    <w:rsid w:val="007C3778"/>
    <w:rsid w:val="007C4D01"/>
    <w:rsid w:val="007C54CD"/>
    <w:rsid w:val="007C5C7E"/>
    <w:rsid w:val="008019F4"/>
    <w:rsid w:val="0080353C"/>
    <w:rsid w:val="00804AB0"/>
    <w:rsid w:val="00816C8F"/>
    <w:rsid w:val="0082522C"/>
    <w:rsid w:val="00845D14"/>
    <w:rsid w:val="00847B1F"/>
    <w:rsid w:val="00854FF7"/>
    <w:rsid w:val="00861B01"/>
    <w:rsid w:val="00864027"/>
    <w:rsid w:val="00867073"/>
    <w:rsid w:val="008710EF"/>
    <w:rsid w:val="008803BA"/>
    <w:rsid w:val="0089465E"/>
    <w:rsid w:val="008C2A27"/>
    <w:rsid w:val="00911363"/>
    <w:rsid w:val="00915E4C"/>
    <w:rsid w:val="00916F8B"/>
    <w:rsid w:val="009332AB"/>
    <w:rsid w:val="00934EF9"/>
    <w:rsid w:val="00935519"/>
    <w:rsid w:val="009377A9"/>
    <w:rsid w:val="00953381"/>
    <w:rsid w:val="00954B16"/>
    <w:rsid w:val="00957787"/>
    <w:rsid w:val="00960BBC"/>
    <w:rsid w:val="009636CE"/>
    <w:rsid w:val="00966CDD"/>
    <w:rsid w:val="00967EE4"/>
    <w:rsid w:val="00971016"/>
    <w:rsid w:val="00971456"/>
    <w:rsid w:val="00974480"/>
    <w:rsid w:val="00977DAC"/>
    <w:rsid w:val="00993502"/>
    <w:rsid w:val="009A26D7"/>
    <w:rsid w:val="009B660C"/>
    <w:rsid w:val="009F02F5"/>
    <w:rsid w:val="009F0C34"/>
    <w:rsid w:val="00A01E1C"/>
    <w:rsid w:val="00A056B1"/>
    <w:rsid w:val="00A13A4C"/>
    <w:rsid w:val="00A155DC"/>
    <w:rsid w:val="00A33F6C"/>
    <w:rsid w:val="00A34754"/>
    <w:rsid w:val="00A475D7"/>
    <w:rsid w:val="00A62410"/>
    <w:rsid w:val="00A72D6C"/>
    <w:rsid w:val="00A73C6F"/>
    <w:rsid w:val="00A80D0C"/>
    <w:rsid w:val="00A87501"/>
    <w:rsid w:val="00A92E95"/>
    <w:rsid w:val="00A93075"/>
    <w:rsid w:val="00A97E23"/>
    <w:rsid w:val="00AA6EDF"/>
    <w:rsid w:val="00AB19EA"/>
    <w:rsid w:val="00AB33F3"/>
    <w:rsid w:val="00AB6495"/>
    <w:rsid w:val="00AC6A08"/>
    <w:rsid w:val="00AC6A77"/>
    <w:rsid w:val="00AF66C0"/>
    <w:rsid w:val="00AF7022"/>
    <w:rsid w:val="00B005F3"/>
    <w:rsid w:val="00B147AF"/>
    <w:rsid w:val="00B21D99"/>
    <w:rsid w:val="00B224E9"/>
    <w:rsid w:val="00B26A61"/>
    <w:rsid w:val="00B26C12"/>
    <w:rsid w:val="00B43562"/>
    <w:rsid w:val="00B4392C"/>
    <w:rsid w:val="00B50745"/>
    <w:rsid w:val="00B56CD1"/>
    <w:rsid w:val="00B6283C"/>
    <w:rsid w:val="00B666AD"/>
    <w:rsid w:val="00B91059"/>
    <w:rsid w:val="00B93FF5"/>
    <w:rsid w:val="00BA24A3"/>
    <w:rsid w:val="00BA2E53"/>
    <w:rsid w:val="00BA3DF7"/>
    <w:rsid w:val="00BB2B82"/>
    <w:rsid w:val="00BB6098"/>
    <w:rsid w:val="00BC3342"/>
    <w:rsid w:val="00BC65DB"/>
    <w:rsid w:val="00BE1045"/>
    <w:rsid w:val="00BE75EB"/>
    <w:rsid w:val="00BF6D0B"/>
    <w:rsid w:val="00C01AC6"/>
    <w:rsid w:val="00C15F72"/>
    <w:rsid w:val="00C25F17"/>
    <w:rsid w:val="00C25FD7"/>
    <w:rsid w:val="00C333EC"/>
    <w:rsid w:val="00C450DF"/>
    <w:rsid w:val="00C609ED"/>
    <w:rsid w:val="00C617C8"/>
    <w:rsid w:val="00C6269B"/>
    <w:rsid w:val="00C666A2"/>
    <w:rsid w:val="00C67AD2"/>
    <w:rsid w:val="00C83CA6"/>
    <w:rsid w:val="00C968AA"/>
    <w:rsid w:val="00C96B41"/>
    <w:rsid w:val="00CA2D01"/>
    <w:rsid w:val="00CB3229"/>
    <w:rsid w:val="00CC3AE8"/>
    <w:rsid w:val="00CF2C36"/>
    <w:rsid w:val="00D04335"/>
    <w:rsid w:val="00D174F2"/>
    <w:rsid w:val="00D20B6C"/>
    <w:rsid w:val="00D31539"/>
    <w:rsid w:val="00D33A9B"/>
    <w:rsid w:val="00D53251"/>
    <w:rsid w:val="00D83C3E"/>
    <w:rsid w:val="00DA53F7"/>
    <w:rsid w:val="00DE34B4"/>
    <w:rsid w:val="00DE7ABD"/>
    <w:rsid w:val="00E029C9"/>
    <w:rsid w:val="00E1334A"/>
    <w:rsid w:val="00E20C9C"/>
    <w:rsid w:val="00E2507D"/>
    <w:rsid w:val="00E537B9"/>
    <w:rsid w:val="00E63446"/>
    <w:rsid w:val="00E71764"/>
    <w:rsid w:val="00E737E4"/>
    <w:rsid w:val="00E8551C"/>
    <w:rsid w:val="00EA7459"/>
    <w:rsid w:val="00EB114A"/>
    <w:rsid w:val="00EB3838"/>
    <w:rsid w:val="00EB3E89"/>
    <w:rsid w:val="00ED7187"/>
    <w:rsid w:val="00EF76F6"/>
    <w:rsid w:val="00F01D09"/>
    <w:rsid w:val="00F02CD9"/>
    <w:rsid w:val="00F1038D"/>
    <w:rsid w:val="00F1272C"/>
    <w:rsid w:val="00F1492E"/>
    <w:rsid w:val="00F24EE2"/>
    <w:rsid w:val="00F261BD"/>
    <w:rsid w:val="00F3497E"/>
    <w:rsid w:val="00F511A6"/>
    <w:rsid w:val="00F515BB"/>
    <w:rsid w:val="00F56BC8"/>
    <w:rsid w:val="00F64AA2"/>
    <w:rsid w:val="00F65608"/>
    <w:rsid w:val="00F676EB"/>
    <w:rsid w:val="00F95E9F"/>
    <w:rsid w:val="00F95FAE"/>
    <w:rsid w:val="00FA147F"/>
    <w:rsid w:val="00FA1FBE"/>
    <w:rsid w:val="00FB7A0F"/>
    <w:rsid w:val="00FC7E7A"/>
    <w:rsid w:val="00FD002D"/>
    <w:rsid w:val="00FD06FE"/>
    <w:rsid w:val="00FD5400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7C"/>
    <w:rPr>
      <w:sz w:val="24"/>
      <w:szCs w:val="24"/>
    </w:rPr>
  </w:style>
  <w:style w:type="paragraph" w:styleId="1">
    <w:name w:val="heading 1"/>
    <w:basedOn w:val="a"/>
    <w:next w:val="a"/>
    <w:qFormat/>
    <w:rsid w:val="002645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45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6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459A"/>
    <w:pPr>
      <w:jc w:val="center"/>
    </w:pPr>
    <w:rPr>
      <w:b/>
      <w:bCs/>
      <w:sz w:val="28"/>
    </w:rPr>
  </w:style>
  <w:style w:type="table" w:styleId="a5">
    <w:name w:val="Table Grid"/>
    <w:basedOn w:val="a1"/>
    <w:rsid w:val="00B1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993502"/>
    <w:rPr>
      <w:b/>
      <w:bCs/>
      <w:sz w:val="28"/>
      <w:szCs w:val="24"/>
    </w:rPr>
  </w:style>
  <w:style w:type="paragraph" w:styleId="a6">
    <w:name w:val="Subtitle"/>
    <w:basedOn w:val="a"/>
    <w:link w:val="a7"/>
    <w:uiPriority w:val="99"/>
    <w:qFormat/>
    <w:rsid w:val="00993502"/>
    <w:pPr>
      <w:ind w:firstLine="85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99350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</vt:lpstr>
    </vt:vector>
  </TitlesOfParts>
  <Company>комитет Гос. им.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</dc:title>
  <dc:creator>Лариса</dc:creator>
  <cp:lastModifiedBy>User</cp:lastModifiedBy>
  <cp:revision>2</cp:revision>
  <cp:lastPrinted>2023-03-01T08:47:00Z</cp:lastPrinted>
  <dcterms:created xsi:type="dcterms:W3CDTF">2023-03-15T08:29:00Z</dcterms:created>
  <dcterms:modified xsi:type="dcterms:W3CDTF">2023-03-15T08:29:00Z</dcterms:modified>
</cp:coreProperties>
</file>